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A0" w:rsidRPr="00083EF9" w:rsidRDefault="005F1EA0" w:rsidP="005F1EA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083EF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แบบฟอร์มที่ </w:t>
      </w:r>
      <w:r w:rsidRPr="00083EF9">
        <w:rPr>
          <w:rFonts w:ascii="TH SarabunIT๙" w:hAnsi="TH SarabunIT๙" w:cs="TH SarabunIT๙"/>
          <w:b/>
          <w:bCs/>
          <w:i/>
          <w:iCs/>
          <w:sz w:val="32"/>
          <w:szCs w:val="32"/>
        </w:rPr>
        <w:t>3</w:t>
      </w:r>
      <w:r w:rsidRPr="00083EF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สรุปผลการดำเนินงานตามแผนงานโครงการของ </w:t>
      </w:r>
    </w:p>
    <w:p w:rsidR="005F1EA0" w:rsidRPr="00083EF9" w:rsidRDefault="005F1EA0" w:rsidP="005F1EA0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i/>
          <w:iCs/>
          <w:sz w:val="28"/>
        </w:rPr>
      </w:pPr>
      <w:proofErr w:type="spellStart"/>
      <w:r w:rsidRPr="00083EF9">
        <w:rPr>
          <w:rFonts w:ascii="TH SarabunIT๙" w:hAnsi="TH SarabunIT๙" w:cs="TH SarabunIT๙" w:hint="cs"/>
          <w:b/>
          <w:bCs/>
          <w:i/>
          <w:iCs/>
          <w:sz w:val="28"/>
          <w:cs/>
        </w:rPr>
        <w:t>คปสอ.สหัส</w:t>
      </w:r>
      <w:proofErr w:type="spellEnd"/>
      <w:r w:rsidRPr="00083EF9">
        <w:rPr>
          <w:rFonts w:ascii="TH SarabunIT๙" w:hAnsi="TH SarabunIT๙" w:cs="TH SarabunIT๙" w:hint="cs"/>
          <w:b/>
          <w:bCs/>
          <w:i/>
          <w:iCs/>
          <w:sz w:val="28"/>
          <w:cs/>
        </w:rPr>
        <w:t>ขันธ์</w:t>
      </w:r>
    </w:p>
    <w:tbl>
      <w:tblPr>
        <w:tblStyle w:val="a3"/>
        <w:tblW w:w="148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1134"/>
        <w:gridCol w:w="992"/>
        <w:gridCol w:w="1134"/>
        <w:gridCol w:w="992"/>
        <w:gridCol w:w="1134"/>
        <w:gridCol w:w="992"/>
        <w:gridCol w:w="1268"/>
        <w:gridCol w:w="1284"/>
        <w:gridCol w:w="842"/>
      </w:tblGrid>
      <w:tr w:rsidR="005F1EA0" w:rsidRPr="0088192E" w:rsidTr="005F1EA0">
        <w:trPr>
          <w:tblHeader/>
        </w:trPr>
        <w:tc>
          <w:tcPr>
            <w:tcW w:w="817" w:type="dxa"/>
            <w:vMerge w:val="restart"/>
          </w:tcPr>
          <w:p w:rsidR="005F1EA0" w:rsidRPr="0088192E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1EA0" w:rsidRPr="0088192E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3260" w:type="dxa"/>
            <w:gridSpan w:val="3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กิจกรรมโครงการที่ดำเนินการ</w:t>
            </w:r>
          </w:p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ตามแผนปฏิบัติการ</w:t>
            </w:r>
          </w:p>
        </w:tc>
        <w:tc>
          <w:tcPr>
            <w:tcW w:w="2126" w:type="dxa"/>
            <w:gridSpan w:val="2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กิจกรรมโครงการ</w:t>
            </w:r>
          </w:p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2126" w:type="dxa"/>
            <w:gridSpan w:val="2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268" w:type="dxa"/>
            <w:vMerge w:val="restart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โครงการจัดสรร</w:t>
            </w:r>
          </w:p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gridSpan w:val="2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สรุปผลการเบิกจ่ายงบประมาณ</w:t>
            </w:r>
          </w:p>
        </w:tc>
      </w:tr>
      <w:tr w:rsidR="005F1EA0" w:rsidRPr="0088192E" w:rsidTr="005F1EA0">
        <w:trPr>
          <w:tblHeader/>
        </w:trPr>
        <w:tc>
          <w:tcPr>
            <w:tcW w:w="817" w:type="dxa"/>
            <w:vMerge/>
          </w:tcPr>
          <w:p w:rsidR="005F1EA0" w:rsidRPr="0088192E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5F1EA0" w:rsidRPr="0088192E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992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134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68" w:type="dxa"/>
            <w:vMerge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4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42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F1EA0" w:rsidTr="00D92ACC">
        <w:tc>
          <w:tcPr>
            <w:tcW w:w="817" w:type="dxa"/>
          </w:tcPr>
          <w:p w:rsidR="005F1EA0" w:rsidRPr="001D1593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5F1EA0" w:rsidRPr="00B9376E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โครงการพัฒนาระบบบริการสุขภาพกลุ่มวัยและคนพิการเครือข่ายบริการสุข</w:t>
            </w:r>
            <w:proofErr w:type="spellStart"/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ภาพส</w:t>
            </w:r>
            <w:proofErr w:type="spellEnd"/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หัสขันธ์</w:t>
            </w:r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B9376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134" w:type="dxa"/>
          </w:tcPr>
          <w:p w:rsidR="005F1EA0" w:rsidRPr="00665E2D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F1EA0" w:rsidRPr="00665E2D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:rsidR="005F1EA0" w:rsidRPr="00665E2D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161,822</w:t>
            </w:r>
          </w:p>
        </w:tc>
        <w:tc>
          <w:tcPr>
            <w:tcW w:w="128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35;684</w:t>
            </w:r>
          </w:p>
        </w:tc>
        <w:tc>
          <w:tcPr>
            <w:tcW w:w="84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</w:tr>
      <w:tr w:rsidR="005F1EA0" w:rsidTr="00D92ACC">
        <w:tc>
          <w:tcPr>
            <w:tcW w:w="817" w:type="dxa"/>
          </w:tcPr>
          <w:p w:rsidR="005F1EA0" w:rsidRPr="001D1593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5F1EA0" w:rsidRPr="00092C05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2C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โครงการแก้ปัญหาโรคพยาธิใบไม้ตับและมะเร็งท่อน้ำดี</w:t>
            </w:r>
            <w:r w:rsidRPr="00092C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092C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092C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หัสขันธ์</w:t>
            </w:r>
            <w:r w:rsidRPr="00092C0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92C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2560</w:t>
            </w:r>
          </w:p>
        </w:tc>
        <w:tc>
          <w:tcPr>
            <w:tcW w:w="1134" w:type="dxa"/>
          </w:tcPr>
          <w:p w:rsidR="005F1EA0" w:rsidRPr="004C58F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5F1EA0" w:rsidRPr="004C58F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F1EA0" w:rsidRPr="004C58F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5F1EA0" w:rsidRPr="004C58F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5F1EA0" w:rsidRPr="004C58F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33.33</w:t>
            </w:r>
          </w:p>
        </w:tc>
        <w:tc>
          <w:tcPr>
            <w:tcW w:w="1134" w:type="dxa"/>
          </w:tcPr>
          <w:p w:rsidR="005F1EA0" w:rsidRPr="004C58F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C58F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2" w:type="dxa"/>
          </w:tcPr>
          <w:p w:rsidR="005F1EA0" w:rsidRPr="004C58F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C58F0">
              <w:rPr>
                <w:rFonts w:ascii="TH SarabunIT๙" w:hAnsi="TH SarabunIT๙" w:cs="TH SarabunIT๙"/>
                <w:sz w:val="28"/>
              </w:rPr>
              <w:t>33.33</w:t>
            </w:r>
          </w:p>
        </w:tc>
        <w:tc>
          <w:tcPr>
            <w:tcW w:w="1268" w:type="dxa"/>
          </w:tcPr>
          <w:p w:rsidR="005F1EA0" w:rsidRPr="004C58F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58F0">
              <w:rPr>
                <w:rFonts w:ascii="TH SarabunIT๙" w:hAnsi="TH SarabunIT๙" w:cs="TH SarabunIT๙"/>
                <w:sz w:val="28"/>
              </w:rPr>
              <w:t>234</w:t>
            </w:r>
            <w:r w:rsidRPr="004C58F0">
              <w:rPr>
                <w:rFonts w:ascii="TH SarabunIT๙" w:hAnsi="TH SarabunIT๙" w:cs="TH SarabunIT๙" w:hint="cs"/>
                <w:sz w:val="28"/>
                <w:cs/>
              </w:rPr>
              <w:t>,770</w:t>
            </w:r>
          </w:p>
        </w:tc>
        <w:tc>
          <w:tcPr>
            <w:tcW w:w="1284" w:type="dxa"/>
          </w:tcPr>
          <w:p w:rsidR="005F1EA0" w:rsidRPr="004C58F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</w:t>
            </w:r>
          </w:p>
        </w:tc>
        <w:tc>
          <w:tcPr>
            <w:tcW w:w="842" w:type="dxa"/>
          </w:tcPr>
          <w:p w:rsidR="005F1EA0" w:rsidRPr="004C58F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27.68</w:t>
            </w:r>
          </w:p>
        </w:tc>
      </w:tr>
      <w:tr w:rsidR="005F1EA0" w:rsidTr="00D92ACC">
        <w:tc>
          <w:tcPr>
            <w:tcW w:w="817" w:type="dxa"/>
          </w:tcPr>
          <w:p w:rsidR="005F1EA0" w:rsidRPr="001D1593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5F1EA0" w:rsidRPr="00B86C21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ขันธ์ร่วมใจ ลดภัยลดโรค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>NCD (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โรคเบาหวาน โรคความดันโลหิตสูง โรคหัวใจและหลอดเลือด</w:t>
            </w:r>
          </w:p>
          <w:p w:rsidR="005F1EA0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สมอง)  </w:t>
            </w:r>
            <w:proofErr w:type="spellStart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หัสขันธ์  จังหวัดกาฬสินธุ์  ปีงบประมาณ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F1EA0" w:rsidRPr="00092C05" w:rsidRDefault="005F1EA0" w:rsidP="00D92ACC">
            <w:pPr>
              <w:tabs>
                <w:tab w:val="left" w:pos="284"/>
                <w:tab w:val="left" w:pos="709"/>
              </w:tabs>
              <w:ind w:left="-221" w:right="-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92C05">
              <w:rPr>
                <w:rFonts w:ascii="TH SarabunIT๙" w:hAnsi="TH SarabunIT๙" w:cs="TH SarabunIT๙"/>
                <w:sz w:val="32"/>
                <w:szCs w:val="32"/>
              </w:rPr>
              <w:t>74,</w:t>
            </w:r>
            <w:r w:rsidRPr="00092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092C05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8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ind w:right="-1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</w:tc>
        <w:tc>
          <w:tcPr>
            <w:tcW w:w="84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13.73</w:t>
            </w:r>
          </w:p>
        </w:tc>
      </w:tr>
      <w:tr w:rsidR="005F1EA0" w:rsidTr="00D92ACC">
        <w:tc>
          <w:tcPr>
            <w:tcW w:w="817" w:type="dxa"/>
          </w:tcPr>
          <w:p w:rsidR="005F1EA0" w:rsidRPr="001D1593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06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โครงการดูแลควบคุมและเฝ้าระวังวัณโรคด้วย </w:t>
            </w:r>
            <w:r w:rsidRPr="009065A8">
              <w:rPr>
                <w:rFonts w:ascii="TH SarabunPSK" w:hAnsi="TH SarabunPSK" w:cs="TH SarabunPSK"/>
                <w:sz w:val="32"/>
                <w:szCs w:val="32"/>
              </w:rPr>
              <w:t>DOTS</w:t>
            </w:r>
            <w:r w:rsidRPr="00906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9065A8">
              <w:rPr>
                <w:rFonts w:ascii="TH SarabunPSK" w:hAnsi="TH SarabunPSK" w:cs="TH SarabunPSK"/>
                <w:sz w:val="32"/>
                <w:szCs w:val="32"/>
                <w:cs/>
              </w:rPr>
              <w:t>อำเภอส</w:t>
            </w:r>
            <w:proofErr w:type="spellEnd"/>
            <w:r w:rsidRPr="00906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หัสขันธ์จังหวัดกาฬสินธุ์ ปี </w:t>
            </w:r>
            <w:r w:rsidRPr="009065A8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Pr="009065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:rsidR="005F1EA0" w:rsidRPr="00665E2D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F1EA0" w:rsidRPr="00665E2D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:rsidR="005F1EA0" w:rsidRPr="00665E2D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27,000</w:t>
            </w:r>
          </w:p>
        </w:tc>
        <w:tc>
          <w:tcPr>
            <w:tcW w:w="128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15000</w:t>
            </w:r>
          </w:p>
        </w:tc>
        <w:tc>
          <w:tcPr>
            <w:tcW w:w="84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</w:tr>
      <w:tr w:rsidR="005F1EA0" w:rsidTr="00D92ACC">
        <w:tc>
          <w:tcPr>
            <w:tcW w:w="817" w:type="dxa"/>
            <w:shd w:val="clear" w:color="auto" w:fill="FFFF00"/>
          </w:tcPr>
          <w:p w:rsidR="005F1EA0" w:rsidRPr="001D1593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  <w:shd w:val="clear" w:color="auto" w:fill="FFFF00"/>
          </w:tcPr>
          <w:p w:rsidR="005F1EA0" w:rsidRPr="00B9376E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การพัฒนาด้านอาหารปลอดภัย และ คุ้มครองผู้บริโภค</w:t>
            </w:r>
          </w:p>
        </w:tc>
        <w:tc>
          <w:tcPr>
            <w:tcW w:w="113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57,200</w:t>
            </w:r>
          </w:p>
        </w:tc>
        <w:tc>
          <w:tcPr>
            <w:tcW w:w="128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42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F1EA0" w:rsidTr="00D92ACC">
        <w:tc>
          <w:tcPr>
            <w:tcW w:w="817" w:type="dxa"/>
            <w:shd w:val="clear" w:color="auto" w:fill="FFFF00"/>
          </w:tcPr>
          <w:p w:rsidR="005F1EA0" w:rsidRPr="001D1593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  <w:shd w:val="clear" w:color="auto" w:fill="FFFF00"/>
          </w:tcPr>
          <w:p w:rsidR="005F1EA0" w:rsidRPr="00B9376E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ยกระดับการพัฒนาสถานประกอบการด้านอาหาร สู่การท่องเที่ยว 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  ปี 2560</w:t>
            </w:r>
          </w:p>
        </w:tc>
        <w:tc>
          <w:tcPr>
            <w:tcW w:w="113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18,500</w:t>
            </w:r>
          </w:p>
        </w:tc>
        <w:tc>
          <w:tcPr>
            <w:tcW w:w="128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42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F1EA0" w:rsidTr="00D92ACC">
        <w:tc>
          <w:tcPr>
            <w:tcW w:w="817" w:type="dxa"/>
            <w:shd w:val="clear" w:color="auto" w:fill="FFFF00"/>
          </w:tcPr>
          <w:p w:rsidR="005F1EA0" w:rsidRPr="001D1593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FFFF00"/>
          </w:tcPr>
          <w:p w:rsidR="005F1EA0" w:rsidRPr="00B9376E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การจัดการด้านสิ่งแวดล้อม</w:t>
            </w:r>
          </w:p>
        </w:tc>
        <w:tc>
          <w:tcPr>
            <w:tcW w:w="113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21,200</w:t>
            </w:r>
          </w:p>
        </w:tc>
        <w:tc>
          <w:tcPr>
            <w:tcW w:w="1284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FFFF00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1EA0" w:rsidTr="00D92ACC">
        <w:tc>
          <w:tcPr>
            <w:tcW w:w="817" w:type="dxa"/>
          </w:tcPr>
          <w:p w:rsidR="005F1EA0" w:rsidRPr="001D1593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19" w:type="dxa"/>
          </w:tcPr>
          <w:p w:rsidR="005F1EA0" w:rsidRPr="00B9376E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พัฒนาระบบคุณภาพบริการ </w:t>
            </w: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 xml:space="preserve">Service Plan </w:t>
            </w: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สูติกรรมเครือข่ายสุข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ภาพส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 โดยมีชุมชนเป็นฐานและประชาชนเป็น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ศูนย์กลาง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16,500</w:t>
            </w:r>
          </w:p>
        </w:tc>
        <w:tc>
          <w:tcPr>
            <w:tcW w:w="128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4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F1EA0" w:rsidTr="00D92ACC">
        <w:tc>
          <w:tcPr>
            <w:tcW w:w="817" w:type="dxa"/>
          </w:tcPr>
          <w:p w:rsidR="005F1EA0" w:rsidRPr="001D1593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19" w:type="dxa"/>
          </w:tcPr>
          <w:p w:rsidR="005F1EA0" w:rsidRPr="00B9376E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B9376E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บุคลากรด้านสาธารณสุขทั้งระบบมีสมรรถนะสูง มีความสุขและวัฒนธรรมและค่านิยมร่วมที่เข้มแข็ง</w:t>
            </w: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ปีงบประมาณ 25</w:t>
            </w: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47.36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8,620</w:t>
            </w:r>
          </w:p>
        </w:tc>
        <w:tc>
          <w:tcPr>
            <w:tcW w:w="128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3455</w:t>
            </w:r>
          </w:p>
        </w:tc>
        <w:tc>
          <w:tcPr>
            <w:tcW w:w="84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</w:tr>
      <w:tr w:rsidR="005F1EA0" w:rsidTr="00D92ACC">
        <w:tc>
          <w:tcPr>
            <w:tcW w:w="817" w:type="dxa"/>
          </w:tcPr>
          <w:p w:rsidR="005F1EA0" w:rsidRPr="001D1593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19" w:type="dxa"/>
          </w:tcPr>
          <w:p w:rsidR="005F1EA0" w:rsidRPr="00B9376E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พัฒนาระบบบริหารจัดการหน่วยงานสาธารณสุขมี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บาล มีความเป็นเลิศ ทันสมัย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 ปี 2560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8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21,611</w:t>
            </w:r>
          </w:p>
        </w:tc>
        <w:tc>
          <w:tcPr>
            <w:tcW w:w="84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</w:tr>
      <w:tr w:rsidR="005F1EA0" w:rsidTr="00D92ACC">
        <w:tc>
          <w:tcPr>
            <w:tcW w:w="817" w:type="dxa"/>
          </w:tcPr>
          <w:p w:rsidR="005F1EA0" w:rsidRPr="001D1593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119" w:type="dxa"/>
          </w:tcPr>
          <w:p w:rsidR="005F1EA0" w:rsidRPr="00B9376E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การพัฒนาระบบข้อมูลข่าวสารา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รสน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เทศด้านสุขภาพ เครือข่ายสุขภาพ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34,500</w:t>
            </w:r>
          </w:p>
        </w:tc>
        <w:tc>
          <w:tcPr>
            <w:tcW w:w="128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4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F1EA0" w:rsidTr="00D92ACC">
        <w:tc>
          <w:tcPr>
            <w:tcW w:w="817" w:type="dxa"/>
          </w:tcPr>
          <w:p w:rsidR="005F1EA0" w:rsidRPr="001D1593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119" w:type="dxa"/>
          </w:tcPr>
          <w:p w:rsidR="005F1EA0" w:rsidRPr="00B9376E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การพัฒนาการจัดการความรู้ 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 จังหวัดกาฬสินธุ์ ปีงบประมาณ 2560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60,900</w:t>
            </w:r>
          </w:p>
        </w:tc>
        <w:tc>
          <w:tcPr>
            <w:tcW w:w="128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4,675</w:t>
            </w:r>
          </w:p>
        </w:tc>
        <w:tc>
          <w:tcPr>
            <w:tcW w:w="84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5F1EA0" w:rsidTr="00D92ACC">
        <w:tc>
          <w:tcPr>
            <w:tcW w:w="817" w:type="dxa"/>
          </w:tcPr>
          <w:p w:rsidR="005F1EA0" w:rsidRPr="001D1593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119" w:type="dxa"/>
          </w:tcPr>
          <w:p w:rsidR="005F1EA0" w:rsidRPr="00B9376E" w:rsidRDefault="005F1EA0" w:rsidP="005F1EA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พัฒนาชุมชนเข้ม</w:t>
            </w:r>
            <w:proofErr w:type="spellStart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แข็งพ่ง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ตนเองด้านสุขภาพ ด้วยกลไก </w:t>
            </w:r>
            <w:r w:rsidRPr="00B9376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B9376E">
              <w:rPr>
                <w:rFonts w:ascii="TH SarabunIT๙" w:hAnsi="TH SarabunIT๙" w:cs="TH SarabunIT๙"/>
                <w:sz w:val="32"/>
                <w:szCs w:val="32"/>
                <w:cs/>
              </w:rPr>
              <w:t>ขันธ์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5F1EA0" w:rsidRPr="00665E2D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92" w:type="dxa"/>
          </w:tcPr>
          <w:p w:rsidR="005F1EA0" w:rsidRPr="00665E2D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8" w:type="dxa"/>
          </w:tcPr>
          <w:p w:rsidR="005F1EA0" w:rsidRPr="00665E2D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84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42" w:type="dxa"/>
          </w:tcPr>
          <w:p w:rsidR="005F1EA0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F1EA0" w:rsidTr="00D92ACC">
        <w:tc>
          <w:tcPr>
            <w:tcW w:w="817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รวมโครงการทั้งหมด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13</w:t>
            </w:r>
          </w:p>
        </w:tc>
        <w:tc>
          <w:tcPr>
            <w:tcW w:w="1134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992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1134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992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43.46</w:t>
            </w:r>
          </w:p>
        </w:tc>
        <w:tc>
          <w:tcPr>
            <w:tcW w:w="1134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970,012</w:t>
            </w:r>
          </w:p>
        </w:tc>
        <w:tc>
          <w:tcPr>
            <w:tcW w:w="1284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180,925</w:t>
            </w:r>
          </w:p>
        </w:tc>
        <w:tc>
          <w:tcPr>
            <w:tcW w:w="842" w:type="dxa"/>
          </w:tcPr>
          <w:p w:rsidR="005F1EA0" w:rsidRPr="002F7D8F" w:rsidRDefault="005F1EA0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</w:p>
        </w:tc>
      </w:tr>
    </w:tbl>
    <w:p w:rsidR="005F1EA0" w:rsidRPr="00001575" w:rsidRDefault="005F1EA0" w:rsidP="005F1EA0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5F1EA0" w:rsidRPr="00001575" w:rsidSect="008178A3">
          <w:pgSz w:w="16838" w:h="11906" w:orient="landscape"/>
          <w:pgMar w:top="709" w:right="1134" w:bottom="1134" w:left="1134" w:header="709" w:footer="114" w:gutter="0"/>
          <w:pgNumType w:fmt="thaiNumbers"/>
          <w:cols w:space="708"/>
          <w:docGrid w:linePitch="381"/>
        </w:sectPr>
      </w:pPr>
      <w:r w:rsidRPr="00441A5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กิจกรรมโครงการที่ดำเนินการตามแผนปฏิบัติการ   ให้เขียนเครื่องหมาย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ในคอลัมน์ที่ดำเนินการ (ยังไม่ดำเ</w:t>
      </w:r>
      <w:r w:rsidR="00ED79CC">
        <w:rPr>
          <w:rFonts w:ascii="TH SarabunIT๙" w:hAnsi="TH SarabunIT๙" w:cs="TH SarabunIT๙" w:hint="cs"/>
          <w:sz w:val="32"/>
          <w:szCs w:val="32"/>
          <w:cs/>
        </w:rPr>
        <w:t>นินการ/กำลังดำเนินการ/เสร็จสิ้น</w:t>
      </w:r>
      <w:bookmarkStart w:id="0" w:name="_GoBack"/>
      <w:bookmarkEnd w:id="0"/>
    </w:p>
    <w:p w:rsidR="00A14029" w:rsidRDefault="00A14029" w:rsidP="00ED79CC"/>
    <w:sectPr w:rsidR="00A14029" w:rsidSect="005F1EA0">
      <w:pgSz w:w="16838" w:h="11906" w:orient="landscape"/>
      <w:pgMar w:top="1134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0A" w:rsidRDefault="0034070A" w:rsidP="005F1EA0">
      <w:pPr>
        <w:spacing w:after="0" w:line="240" w:lineRule="auto"/>
      </w:pPr>
      <w:r>
        <w:separator/>
      </w:r>
    </w:p>
  </w:endnote>
  <w:endnote w:type="continuationSeparator" w:id="0">
    <w:p w:rsidR="0034070A" w:rsidRDefault="0034070A" w:rsidP="005F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0A" w:rsidRDefault="0034070A" w:rsidP="005F1EA0">
      <w:pPr>
        <w:spacing w:after="0" w:line="240" w:lineRule="auto"/>
      </w:pPr>
      <w:r>
        <w:separator/>
      </w:r>
    </w:p>
  </w:footnote>
  <w:footnote w:type="continuationSeparator" w:id="0">
    <w:p w:rsidR="0034070A" w:rsidRDefault="0034070A" w:rsidP="005F1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A0"/>
    <w:rsid w:val="0034070A"/>
    <w:rsid w:val="005F1EA0"/>
    <w:rsid w:val="00A14029"/>
    <w:rsid w:val="00AD7244"/>
    <w:rsid w:val="00E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F1EA0"/>
  </w:style>
  <w:style w:type="paragraph" w:styleId="a6">
    <w:name w:val="footer"/>
    <w:basedOn w:val="a"/>
    <w:link w:val="a7"/>
    <w:uiPriority w:val="99"/>
    <w:unhideWhenUsed/>
    <w:rsid w:val="005F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F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F1EA0"/>
  </w:style>
  <w:style w:type="paragraph" w:styleId="a6">
    <w:name w:val="footer"/>
    <w:basedOn w:val="a"/>
    <w:link w:val="a7"/>
    <w:uiPriority w:val="99"/>
    <w:unhideWhenUsed/>
    <w:rsid w:val="005F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F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Je</cp:lastModifiedBy>
  <cp:revision>2</cp:revision>
  <dcterms:created xsi:type="dcterms:W3CDTF">2017-04-26T05:34:00Z</dcterms:created>
  <dcterms:modified xsi:type="dcterms:W3CDTF">2017-04-26T05:37:00Z</dcterms:modified>
</cp:coreProperties>
</file>